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591"/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2791"/>
        <w:gridCol w:w="3056"/>
        <w:gridCol w:w="2913"/>
      </w:tblGrid>
      <w:tr w:rsidR="00D9423B" w:rsidRPr="009C75D5" w:rsidTr="00D9423B">
        <w:trPr>
          <w:trHeight w:val="467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Time  </w:t>
            </w:r>
          </w:p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D9423B" w:rsidRPr="009C75D5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19/4 </w:t>
            </w:r>
          </w:p>
        </w:tc>
        <w:tc>
          <w:tcPr>
            <w:tcW w:w="3056" w:type="dxa"/>
            <w:shd w:val="clear" w:color="auto" w:fill="FFFFFF"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20/4</w:t>
            </w:r>
          </w:p>
        </w:tc>
        <w:tc>
          <w:tcPr>
            <w:tcW w:w="2913" w:type="dxa"/>
            <w:shd w:val="clear" w:color="auto" w:fill="FFFFFF"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21/4</w:t>
            </w:r>
          </w:p>
        </w:tc>
      </w:tr>
      <w:tr w:rsidR="00D9423B" w:rsidRPr="009C75D5" w:rsidTr="00D9423B">
        <w:trPr>
          <w:trHeight w:val="225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0900-0910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767942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Formal Opening </w:t>
            </w:r>
            <w:r w:rsidR="00D9423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67942" w:rsidRPr="005154A8" w:rsidRDefault="00767942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WenJian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Zhang</w:t>
            </w:r>
          </w:p>
        </w:tc>
        <w:tc>
          <w:tcPr>
            <w:tcW w:w="3056" w:type="dxa"/>
            <w:vMerge w:val="restart"/>
            <w:shd w:val="clear" w:color="auto" w:fill="FFFFFF"/>
          </w:tcPr>
          <w:p w:rsidR="0018619A" w:rsidRDefault="00D9423B" w:rsidP="0018619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8619A" w:rsidRPr="00405FF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</w:p>
          <w:p w:rsidR="00D9423B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Blockchain</w:t>
            </w:r>
            <w:proofErr w:type="spellEnd"/>
          </w:p>
          <w:p w:rsidR="00166E41" w:rsidRPr="005154A8" w:rsidRDefault="00166E41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913" w:type="dxa"/>
            <w:vMerge w:val="restart"/>
            <w:shd w:val="clear" w:color="auto" w:fill="FFFFFF"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WMO WIS Workshop report  session </w:t>
            </w:r>
          </w:p>
        </w:tc>
      </w:tr>
      <w:tr w:rsidR="00D9423B" w:rsidRPr="009C75D5" w:rsidTr="00D9423B">
        <w:trPr>
          <w:trHeight w:val="225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0910-0930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767942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WIS2 Setting the Scene </w:t>
            </w:r>
            <w:r w:rsidR="00D9423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67942" w:rsidRDefault="00767942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Jeremy Tandy </w:t>
            </w:r>
            <w:r w:rsid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Chair </w:t>
            </w:r>
          </w:p>
          <w:p w:rsidR="00166E41" w:rsidRPr="005154A8" w:rsidRDefault="00166E41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056" w:type="dxa"/>
            <w:vMerge/>
            <w:shd w:val="clear" w:color="auto" w:fill="FFFFFF"/>
          </w:tcPr>
          <w:p w:rsidR="00D9423B" w:rsidRPr="005154A8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913" w:type="dxa"/>
            <w:vMerge/>
            <w:shd w:val="clear" w:color="auto" w:fill="FFFFFF"/>
          </w:tcPr>
          <w:p w:rsidR="00D9423B" w:rsidRPr="005154A8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18619A" w:rsidRPr="009C75D5" w:rsidTr="00D9423B">
        <w:trPr>
          <w:trHeight w:val="225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5154A8" w:rsidRDefault="0018619A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18619A" w:rsidRDefault="0018619A" w:rsidP="00150BA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Cloud 1 </w:t>
            </w:r>
          </w:p>
        </w:tc>
        <w:tc>
          <w:tcPr>
            <w:tcW w:w="3056" w:type="dxa"/>
            <w:shd w:val="clear" w:color="auto" w:fill="FFFFFF"/>
          </w:tcPr>
          <w:p w:rsidR="0018619A" w:rsidRPr="0018619A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Cloud  2 </w:t>
            </w:r>
          </w:p>
        </w:tc>
        <w:tc>
          <w:tcPr>
            <w:tcW w:w="2913" w:type="dxa"/>
            <w:vMerge/>
            <w:shd w:val="clear" w:color="auto" w:fill="FFFFFF"/>
          </w:tcPr>
          <w:p w:rsidR="0018619A" w:rsidRPr="00405FFB" w:rsidRDefault="0018619A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D9423B">
        <w:trPr>
          <w:trHeight w:val="225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0930-1030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767942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150BA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Google </w:t>
            </w:r>
          </w:p>
          <w:p w:rsidR="00166E41" w:rsidRPr="00166E41" w:rsidRDefault="00166E41" w:rsidP="00166E41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 w:rsidRP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Davide</w:t>
            </w:r>
            <w:proofErr w:type="spellEnd"/>
            <w:r w:rsidRP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Tamagno</w:t>
            </w:r>
            <w:proofErr w:type="spellEnd"/>
            <w:r w:rsidRP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56" w:type="dxa"/>
            <w:shd w:val="clear" w:color="auto" w:fill="FFFFFF"/>
          </w:tcPr>
          <w:p w:rsidR="00D9423B" w:rsidRPr="00405FFB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Cloud 3 Microsoft</w:t>
            </w:r>
          </w:p>
        </w:tc>
        <w:tc>
          <w:tcPr>
            <w:tcW w:w="2913" w:type="dxa"/>
            <w:vMerge/>
            <w:shd w:val="clear" w:color="auto" w:fill="FFFFFF"/>
          </w:tcPr>
          <w:p w:rsidR="00D9423B" w:rsidRPr="00405FFB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D9423B">
        <w:trPr>
          <w:trHeight w:val="225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1030-1100</w:t>
            </w:r>
          </w:p>
        </w:tc>
        <w:tc>
          <w:tcPr>
            <w:tcW w:w="5847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18619A" w:rsidRDefault="00D9423B" w:rsidP="001861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Break</w:t>
            </w:r>
          </w:p>
        </w:tc>
        <w:tc>
          <w:tcPr>
            <w:tcW w:w="2913" w:type="dxa"/>
            <w:vMerge/>
            <w:shd w:val="clear" w:color="auto" w:fill="FFFFFF"/>
          </w:tcPr>
          <w:p w:rsidR="00D9423B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EA5F25">
        <w:trPr>
          <w:trHeight w:val="72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EA5F2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1100- 1200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D9423B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D9423B" w:rsidRDefault="00150BAD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Cloud 2 </w:t>
            </w:r>
            <w:r w:rsid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Amazon</w:t>
            </w:r>
          </w:p>
          <w:p w:rsidR="00166E41" w:rsidRDefault="00166E41" w:rsidP="00166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Jed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Sundwall</w:t>
            </w:r>
            <w:proofErr w:type="spellEnd"/>
          </w:p>
          <w:p w:rsidR="00166E41" w:rsidRPr="00150BAD" w:rsidRDefault="00166E41" w:rsidP="00166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056" w:type="dxa"/>
            <w:shd w:val="clear" w:color="auto" w:fill="FFFFFF"/>
          </w:tcPr>
          <w:p w:rsidR="00D9423B" w:rsidRPr="00D9423B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D9423B" w:rsidRPr="005154A8" w:rsidRDefault="00150BAD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Cloud 4 IBM</w:t>
            </w:r>
          </w:p>
        </w:tc>
        <w:tc>
          <w:tcPr>
            <w:tcW w:w="2913" w:type="dxa"/>
            <w:vMerge/>
            <w:shd w:val="clear" w:color="auto" w:fill="FFFFFF"/>
          </w:tcPr>
          <w:p w:rsidR="00D9423B" w:rsidRPr="00F75D83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9423B" w:rsidRPr="009C75D5" w:rsidTr="00D9423B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1200-1300</w:t>
            </w:r>
          </w:p>
        </w:tc>
        <w:tc>
          <w:tcPr>
            <w:tcW w:w="5847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F75D83" w:rsidRDefault="00D9423B" w:rsidP="00EA5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Lunch</w:t>
            </w:r>
          </w:p>
        </w:tc>
        <w:tc>
          <w:tcPr>
            <w:tcW w:w="2913" w:type="dxa"/>
            <w:shd w:val="clear" w:color="auto" w:fill="FFFFFF"/>
          </w:tcPr>
          <w:p w:rsidR="00D9423B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Finish </w:t>
            </w:r>
          </w:p>
        </w:tc>
      </w:tr>
      <w:tr w:rsidR="0018619A" w:rsidRPr="009C75D5" w:rsidTr="00D9423B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5154A8" w:rsidRDefault="0018619A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18619A" w:rsidRDefault="0018619A" w:rsidP="0076794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Telecommunications </w:t>
            </w:r>
          </w:p>
        </w:tc>
        <w:tc>
          <w:tcPr>
            <w:tcW w:w="3056" w:type="dxa"/>
            <w:shd w:val="clear" w:color="auto" w:fill="FFFFFF"/>
          </w:tcPr>
          <w:p w:rsidR="0018619A" w:rsidRDefault="0018619A" w:rsidP="0076794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913" w:type="dxa"/>
            <w:shd w:val="clear" w:color="auto" w:fill="FFFFFF"/>
          </w:tcPr>
          <w:p w:rsidR="0018619A" w:rsidRPr="00F75D83" w:rsidRDefault="0018619A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9423B" w:rsidRPr="009C75D5" w:rsidTr="00D9423B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1300-1400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18619A" w:rsidP="0076794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ITU </w:t>
            </w:r>
          </w:p>
          <w:p w:rsidR="00166E41" w:rsidRDefault="00166E41" w:rsidP="0076794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TBA</w:t>
            </w:r>
          </w:p>
        </w:tc>
        <w:tc>
          <w:tcPr>
            <w:tcW w:w="3056" w:type="dxa"/>
            <w:shd w:val="clear" w:color="auto" w:fill="FFFFFF"/>
          </w:tcPr>
          <w:p w:rsidR="00D9423B" w:rsidRPr="00405FFB" w:rsidRDefault="00EA5F25" w:rsidP="0076794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Eurocontrol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SWIM</w:t>
            </w:r>
          </w:p>
        </w:tc>
        <w:tc>
          <w:tcPr>
            <w:tcW w:w="2913" w:type="dxa"/>
            <w:vMerge w:val="restart"/>
            <w:shd w:val="clear" w:color="auto" w:fill="FFFFFF"/>
          </w:tcPr>
          <w:p w:rsidR="00D9423B" w:rsidRPr="00F75D83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D9423B" w:rsidRPr="009C75D5" w:rsidTr="00D9423B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1400-1445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18619A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Inmarsat</w:t>
            </w:r>
            <w:r w:rsidRPr="005154A8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166E41" w:rsidRPr="005154A8" w:rsidRDefault="00166E41" w:rsidP="00166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Ben Colton  </w:t>
            </w:r>
          </w:p>
        </w:tc>
        <w:tc>
          <w:tcPr>
            <w:tcW w:w="3056" w:type="dxa"/>
            <w:shd w:val="clear" w:color="auto" w:fill="FFFFFF"/>
          </w:tcPr>
          <w:p w:rsidR="00D9423B" w:rsidRPr="005154A8" w:rsidRDefault="0018619A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GEO</w:t>
            </w:r>
          </w:p>
        </w:tc>
        <w:tc>
          <w:tcPr>
            <w:tcW w:w="2913" w:type="dxa"/>
            <w:vMerge/>
            <w:shd w:val="clear" w:color="auto" w:fill="FFFFFF"/>
          </w:tcPr>
          <w:p w:rsidR="00D9423B" w:rsidRPr="00405FFB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D9423B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EA5F25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1445-1530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EA5F25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Motorola</w:t>
            </w:r>
            <w:r w:rsidR="0018619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166E41" w:rsidRDefault="00166E41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Travis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Heneveld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56" w:type="dxa"/>
            <w:shd w:val="clear" w:color="auto" w:fill="FFFFFF"/>
          </w:tcPr>
          <w:p w:rsidR="00D9423B" w:rsidRDefault="0018619A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WorldBank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913" w:type="dxa"/>
            <w:vMerge/>
            <w:shd w:val="clear" w:color="auto" w:fill="FFFFFF"/>
          </w:tcPr>
          <w:p w:rsidR="00D9423B" w:rsidRPr="00405FFB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4A7529" w:rsidRPr="009C75D5" w:rsidTr="00207511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7529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1530</w:t>
            </w:r>
          </w:p>
        </w:tc>
        <w:tc>
          <w:tcPr>
            <w:tcW w:w="5847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7529" w:rsidRPr="004A7529" w:rsidRDefault="004A7529" w:rsidP="004A75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4A752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Break</w:t>
            </w:r>
          </w:p>
        </w:tc>
        <w:tc>
          <w:tcPr>
            <w:tcW w:w="2913" w:type="dxa"/>
            <w:vMerge/>
            <w:shd w:val="clear" w:color="auto" w:fill="FFFFFF"/>
          </w:tcPr>
          <w:p w:rsidR="004A7529" w:rsidRPr="00405FFB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D9423B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1600</w:t>
            </w:r>
            <w:r w:rsidR="005E18D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-1630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Thuraya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B5986" w:rsidRPr="005154A8" w:rsidRDefault="007B5986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Nadeem Khan</w:t>
            </w:r>
          </w:p>
        </w:tc>
        <w:tc>
          <w:tcPr>
            <w:tcW w:w="3056" w:type="dxa"/>
            <w:shd w:val="clear" w:color="auto" w:fill="FFFFFF"/>
          </w:tcPr>
          <w:p w:rsidR="00D9423B" w:rsidRDefault="0018619A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W3C</w:t>
            </w:r>
          </w:p>
          <w:p w:rsidR="00166E41" w:rsidRDefault="00166E41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Jeremy Tandy</w:t>
            </w:r>
          </w:p>
        </w:tc>
        <w:tc>
          <w:tcPr>
            <w:tcW w:w="2913" w:type="dxa"/>
            <w:vMerge/>
            <w:shd w:val="clear" w:color="auto" w:fill="FFFFFF"/>
          </w:tcPr>
          <w:p w:rsidR="00D9423B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D9423B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5E18D6" w:rsidP="005E18D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1630</w:t>
            </w:r>
            <w:r w:rsidR="004A752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1700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Q&amp;A Reflections </w:t>
            </w:r>
          </w:p>
          <w:p w:rsidR="00166E41" w:rsidRPr="005154A8" w:rsidRDefault="00166E41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Chair </w:t>
            </w:r>
          </w:p>
        </w:tc>
        <w:tc>
          <w:tcPr>
            <w:tcW w:w="3056" w:type="dxa"/>
            <w:shd w:val="clear" w:color="auto" w:fill="FFFFFF"/>
          </w:tcPr>
          <w:p w:rsidR="00D9423B" w:rsidRDefault="00EA5F25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GWE Panel </w:t>
            </w:r>
            <w:r w:rsidR="00C153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</w:t>
            </w:r>
            <w:r w:rsidR="0089409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Proposed</w:t>
            </w:r>
            <w:r w:rsidR="00C153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)</w:t>
            </w:r>
            <w:r w:rsidR="0089409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166E41" w:rsidRDefault="00166E41" w:rsidP="0089409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Member 1 </w:t>
            </w:r>
            <w:proofErr w:type="spellStart"/>
            <w:r w:rsidR="0089409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MeteoGroup</w:t>
            </w:r>
            <w:proofErr w:type="spellEnd"/>
          </w:p>
          <w:p w:rsidR="00166E41" w:rsidRDefault="00166E41" w:rsidP="00166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Member 2 </w:t>
            </w:r>
            <w:r w:rsidR="0089409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Synoptic Data </w:t>
            </w:r>
          </w:p>
          <w:p w:rsidR="00166E41" w:rsidRDefault="00166E41" w:rsidP="00166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Member 3 </w:t>
            </w:r>
            <w:r w:rsidR="0089409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IBM Weather Company </w:t>
            </w:r>
          </w:p>
        </w:tc>
        <w:tc>
          <w:tcPr>
            <w:tcW w:w="2913" w:type="dxa"/>
            <w:vMerge/>
            <w:shd w:val="clear" w:color="auto" w:fill="FFFFFF"/>
          </w:tcPr>
          <w:p w:rsidR="00D9423B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D9423B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5E18D6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1700-1730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5E18D6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End</w:t>
            </w:r>
          </w:p>
        </w:tc>
        <w:tc>
          <w:tcPr>
            <w:tcW w:w="3056" w:type="dxa"/>
            <w:shd w:val="clear" w:color="auto" w:fill="FFFFFF"/>
          </w:tcPr>
          <w:p w:rsidR="005E18D6" w:rsidRDefault="005E18D6" w:rsidP="005E18D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Q&amp;A Reflections </w:t>
            </w:r>
          </w:p>
          <w:p w:rsidR="00D9423B" w:rsidRDefault="005E18D6" w:rsidP="005E18D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Chair</w:t>
            </w:r>
          </w:p>
        </w:tc>
        <w:tc>
          <w:tcPr>
            <w:tcW w:w="2913" w:type="dxa"/>
            <w:vMerge/>
            <w:shd w:val="clear" w:color="auto" w:fill="FFFFFF"/>
          </w:tcPr>
          <w:p w:rsidR="00D9423B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D9423B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AB0879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056" w:type="dxa"/>
            <w:shd w:val="clear" w:color="auto" w:fill="FFFFFF"/>
          </w:tcPr>
          <w:p w:rsidR="00D9423B" w:rsidRDefault="005E18D6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End</w:t>
            </w:r>
          </w:p>
        </w:tc>
        <w:tc>
          <w:tcPr>
            <w:tcW w:w="2913" w:type="dxa"/>
            <w:vMerge/>
            <w:shd w:val="clear" w:color="auto" w:fill="FFFFFF"/>
          </w:tcPr>
          <w:p w:rsidR="00D9423B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D9423B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AB0879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056" w:type="dxa"/>
            <w:shd w:val="clear" w:color="auto" w:fill="FFFFFF"/>
          </w:tcPr>
          <w:p w:rsidR="00D9423B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913" w:type="dxa"/>
            <w:vMerge/>
            <w:shd w:val="clear" w:color="auto" w:fill="FFFFFF"/>
          </w:tcPr>
          <w:p w:rsidR="00D9423B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D9423B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056" w:type="dxa"/>
            <w:shd w:val="clear" w:color="auto" w:fill="FFFFFF"/>
          </w:tcPr>
          <w:p w:rsidR="00D9423B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913" w:type="dxa"/>
            <w:vMerge/>
            <w:shd w:val="clear" w:color="auto" w:fill="FFFFFF"/>
          </w:tcPr>
          <w:p w:rsidR="00D9423B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BC1FAC" w:rsidRDefault="00BC1FAC"/>
    <w:p w:rsidR="00BC1FAC" w:rsidRDefault="00BC1FAC" w:rsidP="00AB0879"/>
    <w:sectPr w:rsidR="00BC1FAC">
      <w:headerReference w:type="even" r:id="rId11"/>
      <w:headerReference w:type="default" r:id="rId12"/>
      <w:head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778" w:rsidRDefault="00B23778" w:rsidP="00BC1FAC">
      <w:pPr>
        <w:spacing w:after="0" w:line="240" w:lineRule="auto"/>
      </w:pPr>
      <w:r>
        <w:separator/>
      </w:r>
    </w:p>
  </w:endnote>
  <w:endnote w:type="continuationSeparator" w:id="0">
    <w:p w:rsidR="00B23778" w:rsidRDefault="00B23778" w:rsidP="00BC1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778" w:rsidRDefault="00B23778" w:rsidP="00BC1FAC">
      <w:pPr>
        <w:spacing w:after="0" w:line="240" w:lineRule="auto"/>
      </w:pPr>
      <w:r>
        <w:separator/>
      </w:r>
    </w:p>
  </w:footnote>
  <w:footnote w:type="continuationSeparator" w:id="0">
    <w:p w:rsidR="00B23778" w:rsidRDefault="00B23778" w:rsidP="00BC1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AA7" w:rsidRDefault="00B23778">
    <w:pPr>
      <w:pStyle w:val="Header"/>
    </w:pPr>
    <w:r>
      <w:rPr>
        <w:noProof/>
      </w:rPr>
      <w:pict>
        <v:shapetype id="_x0000_m208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87" type="#_x0000_m2088" style="position:absolute;margin-left:0;margin-top:0;width:595.3pt;height:550pt;z-index:-25164697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000000" w:rsidRDefault="00B23778"/>
  <w:p w:rsidR="0086284F" w:rsidRDefault="00B23778">
    <w:pPr>
      <w:pStyle w:val="Header"/>
    </w:pPr>
    <w:r>
      <w:rPr>
        <w:noProof/>
      </w:rPr>
      <w:pict w14:anchorId="507B7C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05" type="#_x0000_t75" style="position:absolute;margin-left:0;margin-top:0;width:50pt;height:50pt;z-index:251642880;visibility:hidden">
          <v:path gradientshapeok="f"/>
          <o:lock v:ext="edit" selection="t"/>
        </v:shape>
      </w:pict>
    </w:r>
    <w:r>
      <w:pict>
        <v:shapetype id="_x0000_m210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104" style="position:absolute;margin-left:0;margin-top:0;width:595.3pt;height:550pt;z-index:-25165312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827AA7" w:rsidRDefault="00827AA7"/>
  <w:p w:rsidR="0086284F" w:rsidRDefault="00B23778">
    <w:pPr>
      <w:pStyle w:val="Header"/>
    </w:pPr>
    <w:r>
      <w:rPr>
        <w:noProof/>
      </w:rPr>
      <w:pict w14:anchorId="6C9CE543">
        <v:shape id="_x0000_s2103" type="#_x0000_t75" style="position:absolute;margin-left:0;margin-top:0;width:50pt;height:50pt;z-index:251644928;visibility:hidden">
          <v:path gradientshapeok="f"/>
          <o:lock v:ext="edit" selection="t"/>
        </v:shape>
      </w:pict>
    </w:r>
  </w:p>
  <w:p w:rsidR="00827AA7" w:rsidRDefault="00827AA7"/>
  <w:p w:rsidR="00323A1E" w:rsidRDefault="00B23778">
    <w:pPr>
      <w:pStyle w:val="Header"/>
    </w:pPr>
    <w:r>
      <w:rPr>
        <w:noProof/>
      </w:rPr>
      <w:pict w14:anchorId="46FA3465">
        <v:shape id="_x0000_s2086" type="#_x0000_t75" style="position:absolute;margin-left:0;margin-top:0;width:50pt;height:50pt;z-index:251657216;visibility:hidden">
          <v:path gradientshapeok="f"/>
          <o:lock v:ext="edit" selection="t"/>
        </v:shape>
      </w:pict>
    </w:r>
    <w:r>
      <w:pict w14:anchorId="0AA356ED">
        <v:shape id="_x0000_s2102" type="#_x0000_t75" style="position:absolute;margin-left:0;margin-top:0;width:50pt;height:50pt;z-index:251645952;visibility:hidden">
          <v:path gradientshapeok="f"/>
          <o:lock v:ext="edit" selection="t"/>
        </v:shape>
      </w:pict>
    </w:r>
  </w:p>
  <w:p w:rsidR="0086284F" w:rsidRDefault="0086284F"/>
  <w:p w:rsidR="00C62F68" w:rsidRDefault="00B23778">
    <w:pPr>
      <w:pStyle w:val="Header"/>
    </w:pPr>
    <w:r>
      <w:rPr>
        <w:noProof/>
      </w:rPr>
      <w:pict w14:anchorId="0494BCE5">
        <v:shape id="_x0000_s2065" type="#_x0000_t75" style="position:absolute;margin-left:0;margin-top:0;width:50pt;height:50pt;z-index:251664384;visibility:hidden">
          <v:path gradientshapeok="f"/>
          <o:lock v:ext="edit" selection="t"/>
        </v:shape>
      </w:pict>
    </w:r>
    <w:r>
      <w:pict w14:anchorId="22E47255">
        <v:shape id="_x0000_s2084" type="#_x0000_t75" style="position:absolute;margin-left:0;margin-top:0;width:50pt;height:50pt;z-index:251658240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57F" w:rsidRPr="0002557F" w:rsidRDefault="0002557F">
    <w:pPr>
      <w:pStyle w:val="Header"/>
      <w:rPr>
        <w:lang w:val="fr-CH"/>
      </w:rPr>
    </w:pPr>
    <w:r>
      <w:rPr>
        <w:lang w:val="fr-CH"/>
      </w:rPr>
      <w:t xml:space="preserve">Agenda Document </w:t>
    </w:r>
    <w:r w:rsidR="00B23778">
      <w:pict w14:anchorId="0494BC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50pt;height:50pt;z-index:251670528;visibility:hidden;mso-position-horizontal-relative:text;mso-position-vertical-relative:text">
          <v:path gradientshapeok="f"/>
          <o:lock v:ext="edit" selection="t"/>
        </v:shape>
      </w:pict>
    </w:r>
    <w:r w:rsidR="00B23778">
      <w:pict w14:anchorId="0494BCE9">
        <v:shape id="_x0000_s2062" type="#_x0000_t75" style="position:absolute;margin-left:0;margin-top:0;width:50pt;height:50pt;z-index:251671552;visibility:hidden;mso-position-horizontal-relative:text;mso-position-vertical-relative:text">
          <v:path gradientshapeok="f"/>
          <o:lock v:ext="edit" selection="t"/>
        </v:shape>
      </w:pict>
    </w:r>
    <w:r w:rsidR="00B23778">
      <w:pict w14:anchorId="05AF8CD6">
        <v:shape id="_x0000_s2083" type="#_x0000_t75" style="position:absolute;margin-left:0;margin-top:0;width:50pt;height:50pt;z-index:251659264;visibility:hidden;mso-position-horizontal-relative:text;mso-position-vertical-relative:text">
          <v:path gradientshapeok="f"/>
          <o:lock v:ext="edit" selection="t"/>
        </v:shape>
      </w:pict>
    </w:r>
    <w:r w:rsidR="00B23778">
      <w:pict w14:anchorId="0E500E3B">
        <v:shape id="_x0000_s2082" type="#_x0000_t75" style="position:absolute;margin-left:0;margin-top:0;width:50pt;height:50pt;z-index:251660288;visibility:hidden;mso-position-horizontal-relative:text;mso-position-vertical-relative:text">
          <v:path gradientshapeok="f"/>
          <o:lock v:ext="edit" selection="t"/>
        </v:shape>
      </w:pict>
    </w:r>
    <w:r w:rsidR="00B23778">
      <w:pict w14:anchorId="6CBC2989">
        <v:shape id="_x0000_s2101" type="#_x0000_t75" style="position:absolute;margin-left:0;margin-top:0;width:50pt;height:50pt;z-index:251646976;visibility:hidden;mso-position-horizontal-relative:text;mso-position-vertical-relative:text">
          <v:path gradientshapeok="f"/>
          <o:lock v:ext="edit" selection="t"/>
        </v:shape>
      </w:pict>
    </w:r>
    <w:r w:rsidR="00B23778">
      <w:pict w14:anchorId="0BC8C2EE">
        <v:shape id="_x0000_s2100" type="#_x0000_t75" style="position:absolute;margin-left:0;margin-top:0;width:50pt;height:50pt;z-index:251648000;visibility:hidden;mso-position-horizontal-relative:text;mso-position-vertical-relative:text">
          <v:path gradientshapeok="f"/>
          <o:lock v:ext="edit" selection="t"/>
        </v:shape>
      </w:pict>
    </w:r>
    <w:r w:rsidR="00B23778">
      <w:pict>
        <v:shapetype id="_x0000_m209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B23778">
      <w:pict>
        <v:shape id="_x0000_s2098" type="#_x0000_m2099" style="position:absolute;margin-left:0;margin-top:0;width:595.3pt;height:550pt;z-index:-25165107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  <w:r w:rsidR="00B23778">
      <w:pict>
        <v:shapetype id="_x0000_m209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B23778">
      <w:pict>
        <v:shape id="_x0000_s2096" type="#_x0000_m2097" style="position:absolute;margin-left:0;margin-top:0;width:595.3pt;height:550pt;z-index:-25165004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AA7" w:rsidRDefault="00B23778">
    <w:pPr>
      <w:pStyle w:val="Header"/>
    </w:pPr>
    <w:r>
      <w:rPr>
        <w:noProof/>
      </w:rPr>
      <w:pict>
        <v:shapetype id="_x0000_m209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89" type="#_x0000_m2090" style="position:absolute;margin-left:0;margin-top:0;width:595.3pt;height:550pt;z-index:-25164800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000000" w:rsidRDefault="00B23778"/>
  <w:p w:rsidR="0086284F" w:rsidRDefault="00B23778">
    <w:pPr>
      <w:pStyle w:val="Header"/>
    </w:pPr>
    <w:r>
      <w:rPr>
        <w:noProof/>
      </w:rPr>
      <w:pict w14:anchorId="58EFFB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5" type="#_x0000_t75" style="position:absolute;margin-left:0;margin-top:0;width:50pt;height:50pt;z-index:251651072;visibility:hidden">
          <v:path gradientshapeok="f"/>
          <o:lock v:ext="edit" selection="t"/>
        </v:shape>
      </w:pict>
    </w:r>
    <w:r>
      <w:pict>
        <v:shapetype id="_x0000_m209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093" type="#_x0000_m2094" style="position:absolute;margin-left:0;margin-top:0;width:595.3pt;height:550pt;z-index:-25164902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827AA7" w:rsidRDefault="00827AA7"/>
  <w:p w:rsidR="0086284F" w:rsidRDefault="00B23778">
    <w:pPr>
      <w:pStyle w:val="Header"/>
    </w:pPr>
    <w:r>
      <w:rPr>
        <w:noProof/>
      </w:rPr>
      <w:pict w14:anchorId="0CFA6A49">
        <v:shape id="_x0000_s2092" type="#_x0000_t75" style="position:absolute;margin-left:0;margin-top:0;width:50pt;height:50pt;z-index:251653120;visibility:hidden">
          <v:path gradientshapeok="f"/>
          <o:lock v:ext="edit" selection="t"/>
        </v:shape>
      </w:pict>
    </w:r>
  </w:p>
  <w:p w:rsidR="00827AA7" w:rsidRDefault="00827AA7"/>
  <w:p w:rsidR="00323A1E" w:rsidRDefault="00B23778">
    <w:pPr>
      <w:pStyle w:val="Header"/>
    </w:pPr>
    <w:r>
      <w:rPr>
        <w:noProof/>
      </w:rPr>
      <w:pict w14:anchorId="41403F98">
        <v:shape id="_x0000_s2077" type="#_x0000_t75" style="position:absolute;margin-left:0;margin-top:0;width:50pt;height:50pt;z-index:251661312;visibility:hidden">
          <v:path gradientshapeok="f"/>
          <o:lock v:ext="edit" selection="t"/>
        </v:shape>
      </w:pict>
    </w:r>
    <w:r>
      <w:pict w14:anchorId="22BC2735">
        <v:shape id="_x0000_s2091" type="#_x0000_t75" style="position:absolute;margin-left:0;margin-top:0;width:50pt;height:50pt;z-index:251654144;visibility:hidden">
          <v:path gradientshapeok="f"/>
          <o:lock v:ext="edit" selection="t"/>
        </v:shape>
      </w:pict>
    </w:r>
  </w:p>
  <w:p w:rsidR="0086284F" w:rsidRDefault="0086284F"/>
  <w:p w:rsidR="00C62F68" w:rsidRDefault="00B23778">
    <w:pPr>
      <w:pStyle w:val="Header"/>
    </w:pPr>
    <w:r>
      <w:rPr>
        <w:noProof/>
      </w:rPr>
      <w:pict w14:anchorId="0494BCEB">
        <v:shape id="_x0000_s2057" type="#_x0000_t75" style="position:absolute;margin-left:0;margin-top:0;width:50pt;height:50pt;z-index:251672576;visibility:hidden">
          <v:path gradientshapeok="f"/>
          <o:lock v:ext="edit" selection="t"/>
        </v:shape>
      </w:pict>
    </w:r>
    <w:r>
      <w:pict w14:anchorId="763A0945">
        <v:shape id="_x0000_s2074" type="#_x0000_t75" style="position:absolute;margin-left:0;margin-top:0;width:50pt;height:50pt;z-index:251662336;visibility:hidden">
          <v:path gradientshapeok="f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79D4"/>
    <w:multiLevelType w:val="hybridMultilevel"/>
    <w:tmpl w:val="04962A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626169"/>
    <w:multiLevelType w:val="hybridMultilevel"/>
    <w:tmpl w:val="360C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C16C6D"/>
    <w:multiLevelType w:val="hybridMultilevel"/>
    <w:tmpl w:val="9E2EC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8C62E9"/>
    <w:multiLevelType w:val="hybridMultilevel"/>
    <w:tmpl w:val="49907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10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5D5"/>
    <w:rsid w:val="0002557F"/>
    <w:rsid w:val="000D08DD"/>
    <w:rsid w:val="000D3A36"/>
    <w:rsid w:val="00150BAD"/>
    <w:rsid w:val="00166E41"/>
    <w:rsid w:val="001815FA"/>
    <w:rsid w:val="00184D9D"/>
    <w:rsid w:val="0018619A"/>
    <w:rsid w:val="00265BAD"/>
    <w:rsid w:val="002E3431"/>
    <w:rsid w:val="002F0E19"/>
    <w:rsid w:val="00323A1E"/>
    <w:rsid w:val="0034071F"/>
    <w:rsid w:val="00362B1A"/>
    <w:rsid w:val="00395045"/>
    <w:rsid w:val="003C5F50"/>
    <w:rsid w:val="00405FFB"/>
    <w:rsid w:val="00442923"/>
    <w:rsid w:val="004A7529"/>
    <w:rsid w:val="00512D3B"/>
    <w:rsid w:val="005154A8"/>
    <w:rsid w:val="005E18D6"/>
    <w:rsid w:val="00680A0A"/>
    <w:rsid w:val="007546AF"/>
    <w:rsid w:val="00767942"/>
    <w:rsid w:val="007B5986"/>
    <w:rsid w:val="007E0ECA"/>
    <w:rsid w:val="00827AA7"/>
    <w:rsid w:val="00832E67"/>
    <w:rsid w:val="008379C8"/>
    <w:rsid w:val="0086284F"/>
    <w:rsid w:val="0089409D"/>
    <w:rsid w:val="009766C2"/>
    <w:rsid w:val="00992E9C"/>
    <w:rsid w:val="009C75D5"/>
    <w:rsid w:val="00A648FA"/>
    <w:rsid w:val="00AB0879"/>
    <w:rsid w:val="00AD341D"/>
    <w:rsid w:val="00B0360E"/>
    <w:rsid w:val="00B23778"/>
    <w:rsid w:val="00B84564"/>
    <w:rsid w:val="00BA532D"/>
    <w:rsid w:val="00BC1FAC"/>
    <w:rsid w:val="00C153E4"/>
    <w:rsid w:val="00C3046D"/>
    <w:rsid w:val="00C605C4"/>
    <w:rsid w:val="00C62F68"/>
    <w:rsid w:val="00CE6541"/>
    <w:rsid w:val="00D55B88"/>
    <w:rsid w:val="00D9423B"/>
    <w:rsid w:val="00EA3BCB"/>
    <w:rsid w:val="00EA5F25"/>
    <w:rsid w:val="00EF6F6E"/>
    <w:rsid w:val="00F7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6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</Department>
    <Subject_x0020_ xmlns="0e656187-b300-4fb0-8bf4-3a50f872073c">workplan </Subject_x0020_>
    <Project_x0020_Identification_x0020__x002f__x0020_Reference xmlns="0e656187-b300-4fb0-8bf4-3a50f872073c">Future Tech Workshop </Project_x0020_Identification_x0020__x002f__x0020_Referenc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0EF09760E24240C4911260B754541A4F" ma:contentTypeName="Agenda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dorr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quatorial Guinea"/>
          <xsd:enumeration value="Eritrea"/>
          <xsd:enumeration value="Estonia"/>
          <xsd:enumeration value="Eswatini"/>
          <xsd:enumeration value="Ethiopia"/>
          <xsd:enumeration value="Fiji"/>
          <xsd:enumeration value="Finland"/>
          <xsd:enumeration value="France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renada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echtenstein"/>
          <xsd:enumeration value="Lithuania"/>
          <xsd:enumeration value="Luxembourg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rshall Islands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auru"/>
          <xsd:enumeration value="Nepal"/>
          <xsd:enumeration value="Netherlands"/>
          <xsd:enumeration value="New Zealand"/>
          <xsd:enumeration value="Nicaragua"/>
          <xsd:enumeration value="Niger"/>
          <xsd:enumeration value="Nigeria"/>
          <xsd:enumeration value="Norway"/>
          <xsd:enumeration value="Oman"/>
          <xsd:enumeration value="Pakistan"/>
          <xsd:enumeration value="Palau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Kitts and Nevis"/>
          <xsd:enumeration value="Saint Lucia"/>
          <xsd:enumeration value="Saint Vincent and the Grenadines"/>
          <xsd:enumeration value="Samoa"/>
          <xsd:enumeration value="San Marino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ER/RGA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D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BF5215-E032-4310-A733-127807F53D27}">
  <ds:schemaRefs>
    <ds:schemaRef ds:uri="http://schemas.microsoft.com/office/2006/metadata/properties"/>
    <ds:schemaRef ds:uri="http://schemas.microsoft.com/office/infopath/2007/PartnerControls"/>
    <ds:schemaRef ds:uri="0e656187-b300-4fb0-8bf4-3a50f872073c"/>
  </ds:schemaRefs>
</ds:datastoreItem>
</file>

<file path=customXml/itemProps2.xml><?xml version="1.0" encoding="utf-8"?>
<ds:datastoreItem xmlns:ds="http://schemas.openxmlformats.org/officeDocument/2006/customXml" ds:itemID="{B185A7F9-A90D-47EE-95F3-FBAF80958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E4F12C41-C7CE-4BB6-B99B-C64E331C71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Bryan Hodge</dc:creator>
  <cp:lastModifiedBy>Bryan Hodge</cp:lastModifiedBy>
  <cp:revision>2</cp:revision>
  <cp:lastPrinted>2019-01-17T14:43:00Z</cp:lastPrinted>
  <dcterms:created xsi:type="dcterms:W3CDTF">2019-02-04T15:37:00Z</dcterms:created>
  <dcterms:modified xsi:type="dcterms:W3CDTF">2019-02-04T15:37:00Z</dcterms:modified>
</cp:coreProperties>
</file>